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DB36CA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462E2B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декабре особое внимание классным руковод</w:t>
            </w:r>
            <w:r w:rsidR="00E21441">
              <w:rPr>
                <w:rFonts w:ascii="Times New Roman" w:hAnsi="Times New Roman" w:cs="Times New Roman"/>
                <w:sz w:val="20"/>
                <w:szCs w:val="20"/>
              </w:rPr>
              <w:t>ителем будет уделяться участию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класса в новогоднем проекте, а также профилактике правонарушений, здоровьесбережению, профилактике суицидального поведения и правилам ПДД.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0517CF" w:rsidRPr="00D25359" w:rsidRDefault="00D25359" w:rsidP="007D4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Урок мужества ко</w:t>
            </w:r>
            <w:r w:rsidR="00A5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Неизвестного Солдата.</w:t>
            </w:r>
          </w:p>
          <w:p w:rsidR="007D4F8F" w:rsidRPr="00D25359" w:rsidRDefault="00D25359" w:rsidP="00A130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2.Единый урок «Права человека»</w:t>
            </w:r>
            <w:r w:rsidR="007D4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«День Конституции Российской Федерации»</w:t>
            </w:r>
            <w:r w:rsidR="007D4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9" w:type="dxa"/>
          </w:tcPr>
          <w:p w:rsidR="00A13079" w:rsidRPr="00D25359" w:rsidRDefault="00A540E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5359" w:rsidRPr="00D25359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</w:p>
          <w:p w:rsidR="00D25359" w:rsidRPr="00D25359" w:rsidRDefault="00D2535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359" w:rsidRPr="00D25359" w:rsidRDefault="00A540E7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25359"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  <w:p w:rsidR="00D25359" w:rsidRPr="00D25359" w:rsidRDefault="00D25359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5359" w:rsidRPr="00D25359" w:rsidRDefault="00D2535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E21441" w:rsidRPr="00E21441" w:rsidRDefault="00E21441" w:rsidP="00E21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мужества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Неизвестного Солдата.</w:t>
            </w:r>
          </w:p>
          <w:p w:rsidR="00E21441" w:rsidRDefault="0081765B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="00E21441"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урок «Права человека»</w:t>
            </w:r>
            <w:r w:rsidR="00E21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21441"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«День Конституции Российской Федерации»</w:t>
            </w:r>
            <w:r w:rsidR="00E21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21441" w:rsidRDefault="00E21441" w:rsidP="00E214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3. </w:t>
            </w:r>
            <w:r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 «Сигналы светофора с дополнительной секцией».</w:t>
            </w:r>
          </w:p>
          <w:p w:rsidR="00E21441" w:rsidRDefault="00E21441" w:rsidP="00E2144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48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«История Нового года».</w:t>
            </w:r>
          </w:p>
          <w:p w:rsidR="007D4F8F" w:rsidRDefault="00E21441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  <w:r w:rsidR="0081765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Классный час безопасности «Пожарная безопасность. Действия учащихся при пожаре.</w:t>
            </w:r>
          </w:p>
          <w:p w:rsidR="0081765B" w:rsidRDefault="0081765B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Правила поведения во время зимних каникул»</w:t>
            </w:r>
          </w:p>
          <w:p w:rsidR="007D4F8F" w:rsidRDefault="007D4F8F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81765B" w:rsidRPr="00250F01" w:rsidRDefault="0081765B" w:rsidP="00E214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0517CF" w:rsidRDefault="00E2144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D4F8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E21441" w:rsidRPr="00D25359" w:rsidRDefault="00E21441" w:rsidP="00E214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25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  <w:p w:rsidR="007D4F8F" w:rsidRDefault="007D4F8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8F" w:rsidRDefault="00E2144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D4F8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E21441" w:rsidRDefault="00E2144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441" w:rsidRDefault="0088329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E21441" w:rsidRDefault="00E2144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441" w:rsidRPr="00DD7B90" w:rsidRDefault="00E2144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P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DF6375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 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</w:t>
            </w:r>
            <w:r w:rsidR="00E21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 w:rsidR="00E2144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868" w:rsidRPr="00E25868">
              <w:rPr>
                <w:rFonts w:ascii="Times New Roman" w:hAnsi="Times New Roman" w:cs="Times New Roman"/>
                <w:sz w:val="20"/>
                <w:szCs w:val="20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детей.</w:t>
            </w:r>
          </w:p>
          <w:p w:rsidR="00E26D05" w:rsidRDefault="0011667C" w:rsidP="00235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Общешкольное родительское собрание «Права ребенка. Обязанности родителей».</w:t>
            </w:r>
          </w:p>
          <w:p w:rsidR="008A6D8B" w:rsidRPr="008A6D8B" w:rsidRDefault="008A6D8B" w:rsidP="00235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Мастерская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Деда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Мороза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совместное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творчество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детей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D8B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67C" w:rsidRPr="00DD7B90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1667C" w:rsidRPr="007823E9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202953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FA19E4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онлайн-уроках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«ПроеКТОрия», направленных на раннюю профориентацию. Демонстрация «Шоу профессий».</w:t>
            </w:r>
            <w:r w:rsidR="00B4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9E4" w:rsidRPr="00FA19E4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="00FA19E4"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19E4" w:rsidRPr="00FA19E4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r w:rsidR="00FA19E4"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19E4" w:rsidRPr="00FA19E4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="00FA19E4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B47C5D" w:rsidRPr="002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профессией родителей.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6D05" w:rsidRPr="00DD7B90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BC7201" w:rsidRPr="00BC7201" w:rsidRDefault="00BC7201" w:rsidP="00BC7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1.Радиолинейки:</w:t>
            </w:r>
          </w:p>
          <w:p w:rsidR="00A13079" w:rsidRPr="00BC7201" w:rsidRDefault="00BC7201" w:rsidP="00BC7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«Памяти Неизвестного солдата».  Возложение цветов к Вечному огню.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 России героев не </w:t>
            </w:r>
            <w:r w:rsidRPr="00BC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счесть»</w:t>
            </w:r>
          </w:p>
          <w:p w:rsidR="00BC7201" w:rsidRPr="00BC7201" w:rsidRDefault="00BC7201" w:rsidP="00BC7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2.Проект «Новогодний переполох»: мастерская Деда Мороза, акция «Подедморозим», новогодние вечера.</w:t>
            </w:r>
          </w:p>
        </w:tc>
        <w:tc>
          <w:tcPr>
            <w:tcW w:w="1479" w:type="dxa"/>
          </w:tcPr>
          <w:p w:rsidR="00A13079" w:rsidRPr="00A13079" w:rsidRDefault="00BC720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месяца.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</w:p>
        </w:tc>
        <w:tc>
          <w:tcPr>
            <w:tcW w:w="4678" w:type="dxa"/>
          </w:tcPr>
          <w:p w:rsidR="00E25868" w:rsidRPr="00A13079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 - митинги «День неизвестного солдата», «День героев Отечества».</w:t>
            </w:r>
          </w:p>
          <w:p w:rsidR="00A13079" w:rsidRPr="000932B2" w:rsidRDefault="00A13079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A13079" w:rsidRPr="00DD7B90" w:rsidRDefault="00F20DBF" w:rsidP="00F20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</w:p>
        </w:tc>
        <w:tc>
          <w:tcPr>
            <w:tcW w:w="4678" w:type="dxa"/>
          </w:tcPr>
          <w:p w:rsidR="00A13079" w:rsidRPr="00E25868" w:rsidRDefault="00E25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68">
              <w:rPr>
                <w:rFonts w:ascii="Times New Roman" w:eastAsia="Arial" w:hAnsi="Times New Roman" w:cs="Times New Roman"/>
                <w:sz w:val="20"/>
                <w:szCs w:val="20"/>
              </w:rPr>
              <w:t>Участие в волонтёрской акции «День добровольца».</w:t>
            </w:r>
          </w:p>
        </w:tc>
        <w:tc>
          <w:tcPr>
            <w:tcW w:w="1479" w:type="dxa"/>
          </w:tcPr>
          <w:p w:rsidR="00A13079" w:rsidRPr="00DD7B90" w:rsidRDefault="00046DF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E25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машиностроительного завода ООО «Молот-оружие»</w:t>
            </w:r>
            <w:r w:rsidR="00A13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классного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BB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внутриклассного проекта «Я здесь живу и край мне этот дорог». </w:t>
            </w:r>
            <w:r w:rsidR="00BB3039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A13079" w:rsidRPr="00DD7B90" w:rsidTr="00553DCD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A13079" w:rsidRPr="00046DF1" w:rsidRDefault="00E70D1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«Час здоровья»</w:t>
            </w:r>
            <w:r w:rsidRPr="002464E3">
              <w:rPr>
                <w:rFonts w:ascii="Times New Roman" w:hAnsi="Times New Roman" w:cs="Times New Roman"/>
                <w:sz w:val="20"/>
                <w:szCs w:val="20"/>
              </w:rPr>
              <w:br/>
              <w:t>на классных часах.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31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«Этика и психология общения»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7D4F8F" w:rsidRDefault="007D4F8F" w:rsidP="007D4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0B6134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4E39D3" w:rsidRPr="002464E3" w:rsidRDefault="007D4F8F" w:rsidP="004E3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8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Цикл тренинговых занятий: «Профилактика употребления ПАВ»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="004E39D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(ответств</w:t>
            </w:r>
            <w:r w:rsidR="004E39D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енный - психолог Ишкельдина О</w:t>
            </w:r>
            <w:r w:rsidR="004E39D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.А.)</w:t>
            </w:r>
            <w:r w:rsidR="004E39D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4E39D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 </w:t>
            </w:r>
          </w:p>
          <w:p w:rsidR="00A13079" w:rsidRPr="00DD7B90" w:rsidRDefault="00A13079" w:rsidP="004E3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56E6"/>
    <w:multiLevelType w:val="hybridMultilevel"/>
    <w:tmpl w:val="8576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1519"/>
    <w:multiLevelType w:val="hybridMultilevel"/>
    <w:tmpl w:val="464AD2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B4220"/>
    <w:rsid w:val="00024290"/>
    <w:rsid w:val="00046DF1"/>
    <w:rsid w:val="00047D21"/>
    <w:rsid w:val="000517CF"/>
    <w:rsid w:val="00070D0B"/>
    <w:rsid w:val="00073675"/>
    <w:rsid w:val="00086003"/>
    <w:rsid w:val="000932B2"/>
    <w:rsid w:val="000D6373"/>
    <w:rsid w:val="000F29D2"/>
    <w:rsid w:val="0011667C"/>
    <w:rsid w:val="00180DDE"/>
    <w:rsid w:val="00200344"/>
    <w:rsid w:val="00202953"/>
    <w:rsid w:val="0023523F"/>
    <w:rsid w:val="002464E3"/>
    <w:rsid w:val="00250F01"/>
    <w:rsid w:val="002D14C5"/>
    <w:rsid w:val="00321BE3"/>
    <w:rsid w:val="003410D1"/>
    <w:rsid w:val="003D0E03"/>
    <w:rsid w:val="00462E2B"/>
    <w:rsid w:val="0048108B"/>
    <w:rsid w:val="00486748"/>
    <w:rsid w:val="004E39D3"/>
    <w:rsid w:val="0057669E"/>
    <w:rsid w:val="00576877"/>
    <w:rsid w:val="005D778A"/>
    <w:rsid w:val="006B4220"/>
    <w:rsid w:val="00722EE8"/>
    <w:rsid w:val="007823E9"/>
    <w:rsid w:val="007D4F8F"/>
    <w:rsid w:val="007D6E18"/>
    <w:rsid w:val="0081765B"/>
    <w:rsid w:val="00883294"/>
    <w:rsid w:val="008A6D8B"/>
    <w:rsid w:val="00905F9F"/>
    <w:rsid w:val="009724B2"/>
    <w:rsid w:val="0098227E"/>
    <w:rsid w:val="00A13079"/>
    <w:rsid w:val="00A540E7"/>
    <w:rsid w:val="00AA3821"/>
    <w:rsid w:val="00B47C5D"/>
    <w:rsid w:val="00B541EB"/>
    <w:rsid w:val="00BB3039"/>
    <w:rsid w:val="00BC7201"/>
    <w:rsid w:val="00BE529A"/>
    <w:rsid w:val="00C87123"/>
    <w:rsid w:val="00D04C10"/>
    <w:rsid w:val="00D16E17"/>
    <w:rsid w:val="00D25359"/>
    <w:rsid w:val="00D40AE4"/>
    <w:rsid w:val="00DB36CA"/>
    <w:rsid w:val="00DB66F3"/>
    <w:rsid w:val="00DD7B90"/>
    <w:rsid w:val="00DE53D7"/>
    <w:rsid w:val="00DF6375"/>
    <w:rsid w:val="00E1608D"/>
    <w:rsid w:val="00E21441"/>
    <w:rsid w:val="00E25868"/>
    <w:rsid w:val="00E26D05"/>
    <w:rsid w:val="00E62590"/>
    <w:rsid w:val="00E70D11"/>
    <w:rsid w:val="00F20DBF"/>
    <w:rsid w:val="00F87228"/>
    <w:rsid w:val="00FA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DF6375"/>
    <w:pPr>
      <w:ind w:left="720"/>
      <w:contextualSpacing/>
    </w:p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qFormat/>
    <w:locked/>
    <w:rsid w:val="00BC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21</cp:revision>
  <dcterms:created xsi:type="dcterms:W3CDTF">2021-10-10T16:37:00Z</dcterms:created>
  <dcterms:modified xsi:type="dcterms:W3CDTF">2022-09-28T13:04:00Z</dcterms:modified>
</cp:coreProperties>
</file>